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CC" w:rsidRPr="00E47B6C" w:rsidRDefault="00CE7038" w:rsidP="00E47B6C">
      <w:pPr>
        <w:spacing w:after="0" w:line="240" w:lineRule="auto"/>
        <w:ind w:firstLineChars="50" w:firstLine="140"/>
        <w:jc w:val="center"/>
        <w:rPr>
          <w:rFonts w:ascii="Times New Roman" w:hAnsi="Times New Roman" w:cs="Times New Roman"/>
          <w:sz w:val="28"/>
          <w:szCs w:val="28"/>
        </w:rPr>
      </w:pPr>
      <w:r w:rsidRPr="00E47B6C">
        <w:rPr>
          <w:rFonts w:ascii="Times New Roman" w:hAnsi="Times New Roman" w:cs="Times New Roman"/>
          <w:sz w:val="28"/>
          <w:szCs w:val="28"/>
        </w:rPr>
        <w:t>Результаты педагогов дополнительного образования детей  и учащихся</w:t>
      </w:r>
    </w:p>
    <w:p w:rsidR="001D7CCC" w:rsidRPr="00E47B6C" w:rsidRDefault="00CE7038" w:rsidP="00BF7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B6C">
        <w:rPr>
          <w:rFonts w:ascii="Times New Roman" w:hAnsi="Times New Roman" w:cs="Times New Roman"/>
          <w:sz w:val="28"/>
          <w:szCs w:val="28"/>
        </w:rPr>
        <w:t>МБУ ДО «</w:t>
      </w:r>
      <w:proofErr w:type="spellStart"/>
      <w:r w:rsidRPr="00E47B6C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Pr="00E47B6C">
        <w:rPr>
          <w:rFonts w:ascii="Times New Roman" w:hAnsi="Times New Roman" w:cs="Times New Roman"/>
          <w:sz w:val="28"/>
          <w:szCs w:val="28"/>
        </w:rPr>
        <w:t xml:space="preserve"> Дом детского творчества»</w:t>
      </w:r>
    </w:p>
    <w:p w:rsidR="001D7CCC" w:rsidRPr="00E47B6C" w:rsidRDefault="00CE7038" w:rsidP="00BF7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B6C">
        <w:rPr>
          <w:rFonts w:ascii="Times New Roman" w:hAnsi="Times New Roman" w:cs="Times New Roman"/>
          <w:sz w:val="28"/>
          <w:szCs w:val="28"/>
        </w:rPr>
        <w:t>(Загородная база «Дружба»)</w:t>
      </w:r>
    </w:p>
    <w:p w:rsidR="001D7CCC" w:rsidRPr="00E47B6C" w:rsidRDefault="00CE7038" w:rsidP="00BF7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B6C">
        <w:rPr>
          <w:rFonts w:ascii="Times New Roman" w:hAnsi="Times New Roman" w:cs="Times New Roman"/>
          <w:sz w:val="28"/>
          <w:szCs w:val="28"/>
        </w:rPr>
        <w:t>в мероприятиях, конкурсах, фестивалях разного уровня</w:t>
      </w:r>
    </w:p>
    <w:p w:rsidR="001D7CCC" w:rsidRPr="00E47B6C" w:rsidRDefault="00CE7038" w:rsidP="00BF7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B6C">
        <w:rPr>
          <w:rFonts w:ascii="Times New Roman" w:hAnsi="Times New Roman" w:cs="Times New Roman"/>
          <w:sz w:val="28"/>
          <w:szCs w:val="28"/>
        </w:rPr>
        <w:t>(Муниципальный, Региональный, Всероссийский, Международный)</w:t>
      </w:r>
    </w:p>
    <w:p w:rsidR="001D7CCC" w:rsidRPr="00E47B6C" w:rsidRDefault="00CE7038" w:rsidP="00BF7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B6C">
        <w:rPr>
          <w:rFonts w:ascii="Times New Roman" w:hAnsi="Times New Roman" w:cs="Times New Roman"/>
          <w:sz w:val="28"/>
          <w:szCs w:val="28"/>
        </w:rPr>
        <w:t>за 2018-2019 учебный год</w:t>
      </w:r>
    </w:p>
    <w:p w:rsidR="001D7CCC" w:rsidRPr="00E47B6C" w:rsidRDefault="001D7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452" w:type="dxa"/>
        <w:tblInd w:w="-176" w:type="dxa"/>
        <w:tblLayout w:type="fixed"/>
        <w:tblLook w:val="04A0"/>
      </w:tblPr>
      <w:tblGrid>
        <w:gridCol w:w="426"/>
        <w:gridCol w:w="2126"/>
        <w:gridCol w:w="1418"/>
        <w:gridCol w:w="1701"/>
        <w:gridCol w:w="1701"/>
        <w:gridCol w:w="1559"/>
        <w:gridCol w:w="1559"/>
        <w:gridCol w:w="1418"/>
        <w:gridCol w:w="1276"/>
        <w:gridCol w:w="992"/>
        <w:gridCol w:w="1276"/>
      </w:tblGrid>
      <w:tr w:rsidR="001D7CCC" w:rsidRPr="00E47B6C" w:rsidTr="00DA61B7">
        <w:trPr>
          <w:cantSplit/>
          <w:trHeight w:val="113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gram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Номинации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Ф.И. О</w:t>
            </w:r>
          </w:p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Ф.И. </w:t>
            </w:r>
          </w:p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</w:p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</w:p>
        </w:tc>
      </w:tr>
      <w:tr w:rsidR="00121AB4" w:rsidRPr="00E47B6C" w:rsidTr="00DA61B7">
        <w:trPr>
          <w:cantSplit/>
          <w:trHeight w:val="650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Х Международный фестиваль детского и юношеского творчества «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Гураненок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-2018»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 Мир оригами»</w:t>
            </w:r>
          </w:p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Васильева Е.Б</w:t>
            </w:r>
          </w:p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 w:rsidP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Диплом  участника</w:t>
            </w:r>
          </w:p>
        </w:tc>
      </w:tr>
      <w:tr w:rsidR="00121AB4" w:rsidRPr="00E47B6C" w:rsidTr="00DA61B7">
        <w:trPr>
          <w:cantSplit/>
          <w:trHeight w:val="574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Дугарцыренова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Диплом  участника</w:t>
            </w:r>
          </w:p>
        </w:tc>
      </w:tr>
      <w:tr w:rsidR="00121AB4" w:rsidRPr="00E47B6C" w:rsidTr="00DA61B7">
        <w:trPr>
          <w:cantSplit/>
          <w:trHeight w:val="683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Джолдошев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Икрам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Диплом  участника</w:t>
            </w:r>
          </w:p>
        </w:tc>
      </w:tr>
      <w:tr w:rsidR="00121AB4" w:rsidRPr="00E47B6C" w:rsidTr="00DA61B7">
        <w:trPr>
          <w:cantSplit/>
          <w:trHeight w:val="551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Бальжинимаева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AB4" w:rsidRPr="00E47B6C" w:rsidRDefault="0012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Диплом  участника</w:t>
            </w:r>
          </w:p>
        </w:tc>
      </w:tr>
      <w:tr w:rsidR="001D7CCC" w:rsidRPr="00E47B6C" w:rsidTr="00DA61B7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1D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1D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Этно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7CCC" w:rsidRPr="00E47B6C" w:rsidRDefault="001D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Дугаржапова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Т.Б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1D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1D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1D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1D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1D7CCC" w:rsidRPr="00E47B6C" w:rsidTr="00DA61B7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1D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1D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2B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«Волшебная кисточка»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Б.Г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1D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1D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1D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1D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1D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1D7CCC" w:rsidRPr="00E47B6C" w:rsidTr="00DA61B7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1D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1D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Театр детской моды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Родные напевы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Самбуева Д.А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Коллекция «</w:t>
            </w:r>
            <w:proofErr w:type="spellStart"/>
            <w:r w:rsidR="00DE4510" w:rsidRPr="00E47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Тэнгэриин</w:t>
            </w:r>
            <w:proofErr w:type="spellEnd"/>
            <w:r w:rsidR="00DE4510" w:rsidRPr="00E47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4510" w:rsidRPr="00E47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мушэд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1D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1D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1D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1D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E47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D7CCC" w:rsidRPr="00E47B6C" w:rsidTr="00DA61B7">
        <w:trPr>
          <w:cantSplit/>
          <w:trHeight w:val="113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«Лидер XXI век»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1D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Районное отделение РДШ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Джолдошева Ц.О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Дабаева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«Генератор </w:t>
            </w:r>
            <w:proofErr w:type="gram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дей»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1D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1D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1D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CCC" w:rsidRPr="00E47B6C" w:rsidTr="00DA61B7">
        <w:trPr>
          <w:cantSplit/>
          <w:trHeight w:val="113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фестиваль-конкурс  </w:t>
            </w:r>
          </w:p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Хуурайм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1D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Ая-ганга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Цэдэн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Энхбат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Батмонх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Баярмагнай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1D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1D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1D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Респуб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лика Бурятия</w:t>
            </w:r>
            <w:proofErr w:type="gram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. Улан-Удэ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D7CCC" w:rsidRPr="00E47B6C" w:rsidTr="00DA61B7">
        <w:trPr>
          <w:cantSplit/>
          <w:trHeight w:val="113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Краевой этап Кубка Забайкальского края «Золотая стрелка»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1D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«Пешеходный туризм»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Цыбенов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Дашицыренов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Буянто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1D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1D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47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ита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1D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CCC" w:rsidRPr="00E47B6C" w:rsidTr="00DA61B7">
        <w:trPr>
          <w:cantSplit/>
          <w:trHeight w:val="113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этап личн</w:t>
            </w:r>
            <w:proofErr w:type="gram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командного первенства  «Белая ладья -2019» среди ОО Дульдургинского района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1D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Бальжинимаев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Цыденов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Доржи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CE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II-место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1D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AB" w:rsidRPr="00E47B6C" w:rsidRDefault="0066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AB" w:rsidRPr="00E47B6C" w:rsidRDefault="0066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AB" w:rsidRPr="00E47B6C" w:rsidRDefault="0066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AB" w:rsidRPr="00E47B6C" w:rsidRDefault="0066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AB" w:rsidRPr="00E47B6C" w:rsidRDefault="0066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AB" w:rsidRPr="00E47B6C" w:rsidRDefault="0066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AB" w:rsidRPr="00E47B6C" w:rsidRDefault="0066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1D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1D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C" w:rsidRPr="00E47B6C" w:rsidRDefault="001D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0AB" w:rsidRPr="00E47B6C" w:rsidTr="00DA61B7">
        <w:trPr>
          <w:cantSplit/>
          <w:trHeight w:val="690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ФГБУ «Национальный парк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Алханай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» 6-й окружной экологической акции «Сохраним мир птиц!»</w:t>
            </w:r>
          </w:p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Этно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70AB" w:rsidRPr="00E47B6C" w:rsidRDefault="006670AB" w:rsidP="00D2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Дугаржапова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0AB" w:rsidRPr="00E47B6C" w:rsidTr="00DA61B7">
        <w:trPr>
          <w:cantSplit/>
          <w:trHeight w:val="700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Дашибалова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Сэсэгма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0AB" w:rsidRPr="00E47B6C" w:rsidTr="00DA61B7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0AB" w:rsidRPr="00E47B6C" w:rsidTr="00DA61B7">
        <w:trPr>
          <w:cantSplit/>
          <w:trHeight w:val="561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исунок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“Волшебная кисточка”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Б.Г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Загдаева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  <w:p w:rsidR="006670AB" w:rsidRPr="00E47B6C" w:rsidRDefault="006670AB" w:rsidP="00643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0AB" w:rsidRPr="00E47B6C" w:rsidTr="00DA61B7">
        <w:trPr>
          <w:cantSplit/>
          <w:trHeight w:val="574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64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Цырендоржиева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64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0AB" w:rsidRPr="00E47B6C" w:rsidTr="00DA61B7">
        <w:trPr>
          <w:cantSplit/>
          <w:trHeight w:val="585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Макарова Виола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AB" w:rsidRPr="00E47B6C" w:rsidRDefault="0066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67" w:rsidRPr="00E47B6C" w:rsidTr="00DA61B7">
        <w:trPr>
          <w:cantSplit/>
          <w:trHeight w:val="585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4467" w:rsidRPr="00E47B6C" w:rsidRDefault="0065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4467" w:rsidRPr="00E47B6C" w:rsidRDefault="00654467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467" w:rsidRPr="00E47B6C" w:rsidRDefault="00654467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Рисунок (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4467" w:rsidRPr="00E47B6C" w:rsidRDefault="00654467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«Веселые вспышки»</w:t>
            </w:r>
          </w:p>
          <w:p w:rsidR="00654467" w:rsidRPr="00E47B6C" w:rsidRDefault="00654467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4467" w:rsidRPr="00E47B6C" w:rsidRDefault="00654467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Бадмаева О.А.</w:t>
            </w:r>
          </w:p>
          <w:p w:rsidR="00654467" w:rsidRPr="00E47B6C" w:rsidRDefault="00654467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467" w:rsidRPr="00E47B6C" w:rsidRDefault="00654467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Бадмажапова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467" w:rsidRPr="00E47B6C" w:rsidRDefault="00654467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467" w:rsidRPr="00E47B6C" w:rsidRDefault="00654467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467" w:rsidRPr="00E47B6C" w:rsidRDefault="0065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467" w:rsidRPr="00E47B6C" w:rsidRDefault="0065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467" w:rsidRPr="00E47B6C" w:rsidRDefault="0065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67" w:rsidRPr="00E47B6C" w:rsidTr="00DA61B7">
        <w:trPr>
          <w:cantSplit/>
          <w:trHeight w:val="585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4467" w:rsidRPr="00E47B6C" w:rsidRDefault="0065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4467" w:rsidRPr="00E47B6C" w:rsidRDefault="00654467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467" w:rsidRPr="00E47B6C" w:rsidRDefault="00654467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Рисунок (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4467" w:rsidRPr="00E47B6C" w:rsidRDefault="00654467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4467" w:rsidRPr="00E47B6C" w:rsidRDefault="00654467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467" w:rsidRPr="00E47B6C" w:rsidRDefault="00654467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Базарова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467" w:rsidRPr="00E47B6C" w:rsidRDefault="00654467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467" w:rsidRPr="00E47B6C" w:rsidRDefault="00654467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467" w:rsidRPr="00E47B6C" w:rsidRDefault="0065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467" w:rsidRPr="00E47B6C" w:rsidRDefault="0065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467" w:rsidRPr="00E47B6C" w:rsidRDefault="0065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67" w:rsidRPr="00E47B6C" w:rsidTr="00DA61B7">
        <w:trPr>
          <w:cantSplit/>
          <w:trHeight w:val="585"/>
        </w:trPr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467" w:rsidRPr="00E47B6C" w:rsidRDefault="0065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467" w:rsidRPr="00E47B6C" w:rsidRDefault="00654467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6C" w:rsidRPr="00E45C52" w:rsidRDefault="00654467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Конкурс анимационных фильмов «Сильная птица мороза не боится</w:t>
            </w:r>
            <w:r w:rsidR="00E45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4467" w:rsidRPr="00E47B6C" w:rsidRDefault="00654467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467" w:rsidRPr="00E47B6C" w:rsidRDefault="00654467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467" w:rsidRPr="00E47B6C" w:rsidRDefault="00654467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Балданов Влад</w:t>
            </w:r>
          </w:p>
          <w:p w:rsidR="00654467" w:rsidRPr="00E47B6C" w:rsidRDefault="00654467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Бадмаева Арина</w:t>
            </w:r>
          </w:p>
          <w:p w:rsidR="00654467" w:rsidRPr="00E47B6C" w:rsidRDefault="00654467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Шойжинимаева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467" w:rsidRPr="00E47B6C" w:rsidRDefault="00654467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467" w:rsidRPr="00E47B6C" w:rsidRDefault="00654467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467" w:rsidRPr="00E47B6C" w:rsidRDefault="0065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467" w:rsidRPr="00E47B6C" w:rsidRDefault="0065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467" w:rsidRPr="00E47B6C" w:rsidRDefault="0065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C52" w:rsidRPr="00E47B6C" w:rsidTr="00DA61B7">
        <w:trPr>
          <w:cantSplit/>
          <w:trHeight w:val="585"/>
        </w:trPr>
        <w:tc>
          <w:tcPr>
            <w:tcW w:w="4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«Мир оригами»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Васильева Е.Б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Дугарцыренова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E45C52" w:rsidRPr="00E47B6C" w:rsidRDefault="00E45C52" w:rsidP="009263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C52" w:rsidRPr="00E47B6C" w:rsidTr="00DA61B7">
        <w:trPr>
          <w:cantSplit/>
          <w:trHeight w:val="585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2A1B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E45C52" w:rsidRPr="00E47B6C" w:rsidRDefault="00E45C52" w:rsidP="002A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C52" w:rsidRPr="00E47B6C" w:rsidTr="00DA61B7">
        <w:trPr>
          <w:cantSplit/>
          <w:trHeight w:val="585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Жамбалова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6544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E45C52" w:rsidRPr="00E47B6C" w:rsidRDefault="00E45C52" w:rsidP="0065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C52" w:rsidRPr="00E47B6C" w:rsidTr="00DA61B7">
        <w:trPr>
          <w:cantSplit/>
          <w:trHeight w:val="585"/>
        </w:trPr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Леонтьева Аня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8544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E45C52" w:rsidRPr="00E47B6C" w:rsidRDefault="00E45C52" w:rsidP="0085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I 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1134"/>
        </w:trPr>
        <w:tc>
          <w:tcPr>
            <w:tcW w:w="4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1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рисунков и творческих работ “Великие странники”, посвященного Международному году лосося 2019</w:t>
            </w:r>
          </w:p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Этно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2EA8" w:rsidRPr="00E47B6C" w:rsidRDefault="005B2EA8" w:rsidP="00D2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Дугаржапова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Доржижапова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B2EA8" w:rsidRPr="00E47B6C" w:rsidTr="00DA61B7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Дашибалова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Сэсэгма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B2EA8" w:rsidRPr="00E47B6C" w:rsidTr="00DA61B7">
        <w:trPr>
          <w:cantSplit/>
          <w:trHeight w:val="693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«Волшебная кисточка»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Б.Г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Крысин Александр</w:t>
            </w:r>
          </w:p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549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E6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E6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557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Бальжинимаева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B2EA8" w:rsidRPr="00E47B6C" w:rsidTr="00DA61B7">
        <w:trPr>
          <w:cantSplit/>
          <w:trHeight w:val="557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Изделия из дерева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«Деревянная мозаика»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Цыбенов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Токарев Руслан</w:t>
            </w:r>
          </w:p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557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Нижегородцев Стас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45C52" w:rsidRPr="00E47B6C" w:rsidTr="00DA61B7">
        <w:trPr>
          <w:cantSplit/>
          <w:trHeight w:val="557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 Мир оригами»</w:t>
            </w:r>
          </w:p>
          <w:p w:rsidR="00E45C52" w:rsidRPr="00E47B6C" w:rsidRDefault="00E45C52" w:rsidP="00E4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Васильева Е.Б</w:t>
            </w:r>
          </w:p>
          <w:p w:rsidR="00E45C52" w:rsidRPr="00E47B6C" w:rsidRDefault="00E45C52" w:rsidP="00E4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Жамбалова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45C52" w:rsidRPr="00E47B6C" w:rsidTr="00DA61B7">
        <w:trPr>
          <w:cantSplit/>
          <w:trHeight w:val="557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Бальжинимаева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FA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C52" w:rsidRPr="00E47B6C" w:rsidTr="00DA61B7">
        <w:trPr>
          <w:cantSplit/>
          <w:trHeight w:val="557"/>
        </w:trPr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«Родные напевы»</w:t>
            </w:r>
          </w:p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Самбуева Д.А</w:t>
            </w:r>
          </w:p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Пичугина Злата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45C52" w:rsidRPr="00E47B6C" w:rsidRDefault="00E45C52" w:rsidP="00FA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C52" w:rsidRPr="00E47B6C" w:rsidTr="00DA61B7">
        <w:trPr>
          <w:cantSplit/>
          <w:trHeight w:val="557"/>
        </w:trPr>
        <w:tc>
          <w:tcPr>
            <w:tcW w:w="4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Базарсадаева</w:t>
            </w:r>
            <w:proofErr w:type="spellEnd"/>
            <w:proofErr w:type="gram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C52" w:rsidRPr="00E47B6C" w:rsidRDefault="00E45C52" w:rsidP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B52AA" w:rsidRPr="00E47B6C" w:rsidTr="00DA61B7">
        <w:trPr>
          <w:cantSplit/>
          <w:trHeight w:val="1134"/>
        </w:trPr>
        <w:tc>
          <w:tcPr>
            <w:tcW w:w="4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shd w:val="clear" w:color="auto" w:fill="FFFFFF"/>
              <w:spacing w:after="4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47B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II Краевой детско-юношеский фестиваль национальных </w:t>
            </w:r>
            <w:r w:rsidRPr="00E47B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lastRenderedPageBreak/>
              <w:t>культур «Возьмёмся за руки друзья!»</w:t>
            </w:r>
          </w:p>
          <w:p w:rsidR="00AB52AA" w:rsidRPr="00E47B6C" w:rsidRDefault="00AB52AA" w:rsidP="00926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ДПИ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Мижитдоржие-ва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2AA" w:rsidRPr="00E47B6C" w:rsidTr="00DA61B7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Крысин Александр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2AA" w:rsidRPr="00E47B6C" w:rsidTr="00DA61B7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«Мир оригами»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Васильева Е.Б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2AA" w:rsidRPr="00E47B6C" w:rsidTr="00DA61B7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Дугарцыренова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 Ольга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2AA" w:rsidRPr="00E47B6C" w:rsidTr="00DA61B7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Джолдошева Ц.О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Анудариева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Номина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2AA" w:rsidRPr="00E47B6C" w:rsidTr="00DA61B7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«Родные напевы»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Самбуева Д.А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2AA" w:rsidRPr="00E47B6C" w:rsidTr="00DA61B7">
        <w:trPr>
          <w:cantSplit/>
          <w:trHeight w:val="1134"/>
        </w:trPr>
        <w:tc>
          <w:tcPr>
            <w:tcW w:w="4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За активное участие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2AA" w:rsidRPr="00E47B6C" w:rsidRDefault="00AB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113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заочный конкурс детских рисунков «Огненные тропы» посвященного 100-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Героя России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Жабону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Бадме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Жаповичу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исунок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«Волшебная кисточка»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Б.Г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Бальжинимаева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Гончикова</w:t>
            </w:r>
            <w:proofErr w:type="spellEnd"/>
            <w:proofErr w:type="gram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113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Очный районный конкурс рисунков</w:t>
            </w:r>
          </w:p>
          <w:p w:rsidR="005B2EA8" w:rsidRPr="00E47B6C" w:rsidRDefault="005B2EA8" w:rsidP="009263E9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Табан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сэнтэй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угэнууд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“Волшебная кисточка”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Б.Г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Анатасия</w:t>
            </w:r>
            <w:proofErr w:type="spellEnd"/>
          </w:p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Загдаева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Макарова Виола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113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детских рисунков «Цвети, мой край любимый!, </w:t>
            </w:r>
            <w:proofErr w:type="gram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посвященном</w:t>
            </w:r>
            <w:proofErr w:type="gram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80-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Чулун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Дугаржапова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«Волшебная кисточка»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Б.Г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1134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Забайкальский образовательный форум-2018</w:t>
            </w:r>
          </w:p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«Забайкалье – территория будущего»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Ешидоржиева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Бальжитов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Б.Т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Территория успеха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«Веселые вспышки»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Бадмаева О.А.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Районное отделение РДШ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Джолдошева Ц.О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«Инновационные педагогические технологии»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«Мир оригами»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Васильева Е.Б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113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Международный педагогический портал «Солнечный Свет»  Космонавтика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«Веселые вспышки»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Бадмаева О.А.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Бадмаева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1134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-</w:t>
            </w: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фестиваль декоративно-прикладного творчества </w:t>
            </w:r>
            <w:r w:rsidRPr="00E47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</w:t>
            </w: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Могойтуй</w:t>
            </w:r>
          </w:p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Мастер- класс</w:t>
            </w:r>
          </w:p>
          <w:p w:rsidR="005B2EA8" w:rsidRPr="00E47B6C" w:rsidRDefault="005B2EA8" w:rsidP="0091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«Веселые вспышки»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Бадмаева О.А.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165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«Мир оригами»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Васильева Е.Б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5B2EA8" w:rsidRPr="00E47B6C" w:rsidRDefault="005B2EA8" w:rsidP="009263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III место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1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«Мир оригами»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Васильева Е.Б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2A1B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5B2EA8" w:rsidRPr="00E47B6C" w:rsidRDefault="005B2EA8" w:rsidP="002A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III место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1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Улаалзай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Ойдопова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2A1B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«Сувенир родного края»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«Мир оригами»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Васильева Е.Б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Дугарцыренова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1E7E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5B2EA8" w:rsidRPr="00E47B6C" w:rsidRDefault="005B2EA8" w:rsidP="001E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II место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1134"/>
        </w:trPr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Бальжинимаева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1E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113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Открытый детский фестиваль мультипликационных фильмов «МультфестБирск-2019»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Создание авторских анимационных фильмов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«Веселые вспышки»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Бадмаева О.А.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Бадмаева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</w:p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Шойжинимаева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1134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Семинар  «Школа вожатых»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. Агинское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«Веселые вспышки»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Бадмаева О.А.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Васильева Е.Б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Джолдошева Ц.О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Нимаева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0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  <w:p w:rsidR="005B2EA8" w:rsidRPr="00E47B6C" w:rsidRDefault="005B2EA8" w:rsidP="000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Ешидоржиева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1134"/>
        </w:trPr>
        <w:tc>
          <w:tcPr>
            <w:tcW w:w="4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фотоконкурс </w:t>
            </w:r>
          </w:p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«Фокус» «Первозданная Россия» РДШ</w:t>
            </w:r>
          </w:p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«Пейзаж»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Васильева Е.Б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Джолдошев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Икрам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66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«Пейзаж»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Джолдошева Ц.О.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Вакина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66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«Первозданная Россия»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Джолдошева Ц.О.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Джолдошев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Рахман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66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Джолдошева Ц.О.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Ешидоржиева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913"/>
        </w:trPr>
        <w:tc>
          <w:tcPr>
            <w:tcW w:w="4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V районный  конкурс чтецов “Прикоснись к подвигу сердцем» 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5DB9" w:rsidRDefault="002D5DB9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РДШ</w:t>
            </w:r>
          </w:p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«Мир оригами»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5DB9" w:rsidRDefault="002D5DB9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Джолдошева Ц.О.</w:t>
            </w:r>
          </w:p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Васильева Е.Б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685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Бавлова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  <w:r w:rsidR="002D5DB9"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5DB9" w:rsidRPr="00E47B6C">
              <w:rPr>
                <w:rFonts w:ascii="Times New Roman" w:hAnsi="Times New Roman" w:cs="Times New Roman"/>
                <w:sz w:val="24"/>
                <w:szCs w:val="24"/>
              </w:rPr>
              <w:t>Дондупов</w:t>
            </w:r>
            <w:proofErr w:type="spellEnd"/>
            <w:r w:rsidR="002D5DB9"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Даши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2D5DB9" w:rsidRPr="00E47B6C" w:rsidRDefault="005B2EA8" w:rsidP="002D5D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  <w:r w:rsidR="002D5DB9"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</w:p>
          <w:p w:rsidR="005B2EA8" w:rsidRPr="00E47B6C" w:rsidRDefault="002D5DB9" w:rsidP="002D5D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AA" w:rsidRPr="00E47B6C" w:rsidTr="00DA61B7">
        <w:trPr>
          <w:cantSplit/>
          <w:trHeight w:val="1134"/>
        </w:trPr>
        <w:tc>
          <w:tcPr>
            <w:tcW w:w="4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AA" w:rsidRPr="00E47B6C" w:rsidRDefault="00EB21AA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Межмуниципальная выставк</w:t>
            </w:r>
            <w:proofErr w:type="gram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r w:rsidRPr="00DA61B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«Национальный сувенир Аги» </w:t>
            </w:r>
            <w:r w:rsidRPr="00DA61B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«Мир оригами»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Васильева Е.Б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AA" w:rsidRPr="00E47B6C" w:rsidTr="00DA61B7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«Деревянная мозаика»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Цыбенов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Д.Т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Default="00D428BC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7A3250" w:rsidRPr="00E47B6C" w:rsidRDefault="007A3250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AA" w:rsidRPr="00E47B6C" w:rsidTr="00DA61B7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«Волшебная кисточка»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Б.Г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Default="00D428BC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7A3250" w:rsidRPr="00E47B6C" w:rsidRDefault="007A3250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AA" w:rsidRPr="00E47B6C" w:rsidTr="00DA61B7">
        <w:trPr>
          <w:cantSplit/>
          <w:trHeight w:val="795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E47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Этно</w:t>
            </w:r>
            <w:proofErr w:type="spellEnd"/>
            <w:proofErr w:type="gramEnd"/>
            <w:r w:rsidRPr="00E47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-style</w:t>
            </w: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Дугаржапова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Т.Б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250" w:rsidRDefault="00D428BC" w:rsidP="007A325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7A3250" w:rsidRPr="00E47B6C" w:rsidRDefault="007A3250" w:rsidP="007A325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AA" w:rsidRPr="00E47B6C" w:rsidTr="00DA61B7">
        <w:trPr>
          <w:cantSplit/>
          <w:trHeight w:val="900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«Родные напевы»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Самбуева Д.А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1AA" w:rsidRPr="00E47B6C" w:rsidRDefault="00EB21A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1134"/>
        </w:trPr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4C23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фестиваль </w:t>
            </w:r>
          </w:p>
          <w:p w:rsidR="005B2EA8" w:rsidRPr="00E47B6C" w:rsidRDefault="005B2EA8" w:rsidP="004C23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«Салют, Победа!»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1134"/>
        </w:trPr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Джолдошева Ц.О.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«В центре событий» ВДЦ «Океан»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1134"/>
        </w:trPr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Краевой  Слет РДШ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Джолдошева Ц.О.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Шультунова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Долгоржапов</w:t>
            </w:r>
            <w:proofErr w:type="spellEnd"/>
            <w:proofErr w:type="gram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2 путевки</w:t>
            </w:r>
          </w:p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МДЦ «Артек»</w:t>
            </w:r>
          </w:p>
        </w:tc>
      </w:tr>
      <w:tr w:rsidR="005B2EA8" w:rsidRPr="00E47B6C" w:rsidTr="00DA61B7">
        <w:trPr>
          <w:cantSplit/>
          <w:trHeight w:val="1134"/>
        </w:trPr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добровольцев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РДШ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Джолдошева Ц.О.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Анудариева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Номина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1134"/>
        </w:trPr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Всероссийскитй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«На старт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эко-отряд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Джолдошева Ц.О.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1134"/>
        </w:trPr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социальных проектов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Джолдошева Ц.О.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Цыремжитов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Солбон</w:t>
            </w:r>
            <w:proofErr w:type="spellEnd"/>
          </w:p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Цыремпилов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ВДЦ «Океан»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1134"/>
        </w:trPr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социальных проектов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Джолдошева Ц.О.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ВДЦ «Океан»</w:t>
            </w:r>
          </w:p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1134"/>
        </w:trPr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«Большой школьный пикник»</w:t>
            </w:r>
          </w:p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эссе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Джолдошева Ц.О.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Нимаева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Дондоков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2D5E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ВДЦ «Смена»</w:t>
            </w:r>
          </w:p>
          <w:p w:rsidR="005B2EA8" w:rsidRPr="00E47B6C" w:rsidRDefault="005B2EA8" w:rsidP="002D5E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1134"/>
        </w:trPr>
        <w:tc>
          <w:tcPr>
            <w:tcW w:w="4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Краевой конкурс эссе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Джолдошева Ц.О.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Дондоков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</w:p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Цыренжапова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131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ВДЦ «Океан»</w:t>
            </w:r>
          </w:p>
          <w:p w:rsidR="005B2EA8" w:rsidRPr="00E47B6C" w:rsidRDefault="005B2EA8" w:rsidP="009263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A8" w:rsidRPr="00E47B6C" w:rsidTr="00DA61B7">
        <w:trPr>
          <w:cantSplit/>
          <w:trHeight w:val="1526"/>
        </w:trPr>
        <w:tc>
          <w:tcPr>
            <w:tcW w:w="4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4157C9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Международный  заочный фестиваль « Прибалтийская весна»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4157C9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«Родные напевы»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4157C9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Самсбуева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5B2EA8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A8" w:rsidRPr="00E47B6C" w:rsidRDefault="004157C9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Диплом II </w:t>
            </w:r>
            <w:proofErr w:type="spellStart"/>
            <w:proofErr w:type="gram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тепени</w:t>
            </w:r>
            <w:proofErr w:type="spellEnd"/>
          </w:p>
        </w:tc>
      </w:tr>
      <w:tr w:rsidR="004359BC" w:rsidRPr="00E47B6C" w:rsidTr="00DA61B7">
        <w:trPr>
          <w:cantSplit/>
          <w:trHeight w:val="1134"/>
        </w:trPr>
        <w:tc>
          <w:tcPr>
            <w:tcW w:w="4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359BC" w:rsidRPr="00E47B6C" w:rsidRDefault="00435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359BC" w:rsidRPr="004359BC" w:rsidRDefault="004359BC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народного творчества «Таланты женщин не знают границ»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359BC" w:rsidRPr="00E47B6C" w:rsidRDefault="004359BC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9BC" w:rsidRPr="00E47B6C" w:rsidRDefault="004359BC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«Волшебная кисточка»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9BC" w:rsidRPr="00E47B6C" w:rsidRDefault="004359BC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Б.Г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9BC" w:rsidRPr="00E47B6C" w:rsidRDefault="004359BC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9BC" w:rsidRPr="00E47B6C" w:rsidRDefault="004359BC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9BC" w:rsidRPr="00E47B6C" w:rsidRDefault="004359BC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9BC" w:rsidRPr="00E47B6C" w:rsidRDefault="004359BC" w:rsidP="009263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9BC" w:rsidRPr="00E47B6C" w:rsidRDefault="004359BC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9BC" w:rsidRPr="00E47B6C" w:rsidRDefault="004359BC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BC" w:rsidRPr="00E47B6C" w:rsidTr="00DA61B7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9BC" w:rsidRPr="00E47B6C" w:rsidRDefault="00435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9BC" w:rsidRPr="00E47B6C" w:rsidRDefault="004359BC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9BC" w:rsidRPr="00E47B6C" w:rsidRDefault="004359BC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9BC" w:rsidRPr="00E47B6C" w:rsidRDefault="004359BC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E47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Этно</w:t>
            </w:r>
            <w:proofErr w:type="spellEnd"/>
            <w:proofErr w:type="gramEnd"/>
            <w:r w:rsidRPr="00E47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-style</w:t>
            </w: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9BC" w:rsidRPr="00E47B6C" w:rsidRDefault="004359BC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Дугаржапова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Т.Б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9BC" w:rsidRPr="00E47B6C" w:rsidRDefault="004359BC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9BC" w:rsidRPr="00E47B6C" w:rsidRDefault="004359BC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9BC" w:rsidRPr="00E47B6C" w:rsidRDefault="004359BC" w:rsidP="009263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9BC" w:rsidRPr="00E47B6C" w:rsidRDefault="004359BC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9BC" w:rsidRPr="00E47B6C" w:rsidRDefault="004359BC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9BC" w:rsidRPr="00E47B6C" w:rsidRDefault="004359BC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3E" w:rsidRPr="00E47B6C" w:rsidTr="00DA61B7">
        <w:trPr>
          <w:cantSplit/>
          <w:trHeight w:val="1134"/>
        </w:trPr>
        <w:tc>
          <w:tcPr>
            <w:tcW w:w="4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63E" w:rsidRPr="00E47B6C" w:rsidRDefault="00F90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63E" w:rsidRPr="00E47B6C" w:rsidRDefault="00F9063E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Краевой  Слет РДШ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63E" w:rsidRPr="00E47B6C" w:rsidRDefault="00F9063E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63E" w:rsidRPr="00E47B6C" w:rsidRDefault="00F9063E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63E" w:rsidRPr="00E47B6C" w:rsidRDefault="00F9063E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Джолдошева Ц.О.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63E" w:rsidRPr="00E47B6C" w:rsidRDefault="00F9063E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63E" w:rsidRPr="00E47B6C" w:rsidRDefault="00F9063E" w:rsidP="009263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63E" w:rsidRPr="00E47B6C" w:rsidRDefault="00F9063E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63E" w:rsidRPr="00F9063E" w:rsidRDefault="00F9063E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63E" w:rsidRPr="00E47B6C" w:rsidRDefault="00F9063E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63E" w:rsidRPr="00E47B6C" w:rsidRDefault="00F9063E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22" w:rsidRPr="00E47B6C" w:rsidTr="00DA61B7">
        <w:trPr>
          <w:cantSplit/>
          <w:trHeight w:val="1134"/>
        </w:trPr>
        <w:tc>
          <w:tcPr>
            <w:tcW w:w="4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 w:rsidP="003516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Краевой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Джолдошева Ц.О.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 w:rsidP="009263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22" w:rsidRPr="00E47B6C" w:rsidTr="00DA61B7">
        <w:trPr>
          <w:cantSplit/>
          <w:trHeight w:val="1134"/>
        </w:trPr>
        <w:tc>
          <w:tcPr>
            <w:tcW w:w="4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 w:rsidP="003516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Краевой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совещание педагогов </w:t>
            </w: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Джолдошева Ц.О.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 w:rsidP="009263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Default="00351622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351622" w:rsidRPr="00E47B6C" w:rsidRDefault="00351622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22" w:rsidRPr="00E47B6C" w:rsidTr="00DA61B7">
        <w:trPr>
          <w:cantSplit/>
          <w:trHeight w:val="1134"/>
        </w:trPr>
        <w:tc>
          <w:tcPr>
            <w:tcW w:w="4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AA3B97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Окружной семинар </w:t>
            </w:r>
            <w:r w:rsidR="00251C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63E9">
              <w:rPr>
                <w:rFonts w:ascii="Times New Roman" w:hAnsi="Times New Roman" w:cs="Times New Roman"/>
                <w:sz w:val="24"/>
                <w:szCs w:val="24"/>
              </w:rPr>
              <w:t>Управленческая деятельность по организации отдыха и оздоровления детей»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Default="00251C64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  <w:r w:rsidR="00FE7B9A"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</w:p>
          <w:p w:rsidR="00FE7B9A" w:rsidRPr="00E47B6C" w:rsidRDefault="00FE7B9A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«Летний отдых: идеи,</w:t>
            </w:r>
            <w:r w:rsidR="00135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проекты,</w:t>
            </w:r>
            <w:r w:rsidR="000A7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вопло</w:t>
            </w:r>
            <w:r w:rsidR="00135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Формы и методы реализации РДШ»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251C64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Джолдошева Ц.О.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0379D6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 w:rsidP="009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481" w:rsidRPr="00E47B6C" w:rsidTr="00DA61B7">
        <w:trPr>
          <w:cantSplit/>
          <w:trHeight w:val="1134"/>
        </w:trPr>
        <w:tc>
          <w:tcPr>
            <w:tcW w:w="4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481" w:rsidRPr="00E47B6C" w:rsidRDefault="000A7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481" w:rsidRDefault="000A7481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смотр художественной самодеятельности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бэлигээ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нютагтаа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481" w:rsidRPr="00E47B6C" w:rsidRDefault="000A7481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481" w:rsidRDefault="000A7481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«Вдохновение»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481" w:rsidRDefault="000A7481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Балданжамсоева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2DA" w:rsidRDefault="000A7481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Балданжам</w:t>
            </w:r>
            <w:proofErr w:type="spellEnd"/>
          </w:p>
          <w:p w:rsidR="000A7481" w:rsidRPr="00E47B6C" w:rsidRDefault="002042DA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A7481">
              <w:rPr>
                <w:rFonts w:ascii="Times New Roman" w:hAnsi="Times New Roman" w:cs="Times New Roman"/>
                <w:sz w:val="24"/>
                <w:szCs w:val="24"/>
              </w:rPr>
              <w:t>соева</w:t>
            </w:r>
            <w:proofErr w:type="spellEnd"/>
            <w:r w:rsidR="000A7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7481">
              <w:rPr>
                <w:rFonts w:ascii="Times New Roman" w:hAnsi="Times New Roman" w:cs="Times New Roman"/>
                <w:sz w:val="24"/>
                <w:szCs w:val="24"/>
              </w:rPr>
              <w:t>Санжейла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481" w:rsidRPr="00E47B6C" w:rsidRDefault="000A7481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481" w:rsidRDefault="000A7481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481" w:rsidRPr="00E47B6C" w:rsidRDefault="000A7481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481" w:rsidRPr="00E47B6C" w:rsidRDefault="000A7481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481" w:rsidRPr="00E47B6C" w:rsidRDefault="000A7481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1622" w:rsidRPr="00E47B6C" w:rsidTr="00DA61B7">
        <w:trPr>
          <w:cantSplit/>
          <w:trHeight w:val="1134"/>
        </w:trPr>
        <w:tc>
          <w:tcPr>
            <w:tcW w:w="4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351622" w:rsidRPr="00E47B6C" w:rsidRDefault="0035162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gram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Номинации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Ф.И. О</w:t>
            </w:r>
          </w:p>
          <w:p w:rsidR="00351622" w:rsidRPr="00E47B6C" w:rsidRDefault="0035162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Ф.И. </w:t>
            </w:r>
          </w:p>
          <w:p w:rsidR="00351622" w:rsidRPr="00E47B6C" w:rsidRDefault="0035162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  <w:p w:rsidR="00351622" w:rsidRPr="00E47B6C" w:rsidRDefault="0035162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622" w:rsidRPr="00E47B6C" w:rsidRDefault="0035162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</w:p>
          <w:p w:rsidR="00351622" w:rsidRPr="00E47B6C" w:rsidRDefault="00351622" w:rsidP="009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6C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</w:p>
        </w:tc>
      </w:tr>
    </w:tbl>
    <w:p w:rsidR="009E3A2D" w:rsidRDefault="009E3A2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A61B7" w:rsidRDefault="00DA61B7">
      <w:pPr>
        <w:rPr>
          <w:rFonts w:ascii="Times New Roman" w:hAnsi="Times New Roman" w:cs="Times New Roman"/>
          <w:sz w:val="24"/>
          <w:szCs w:val="24"/>
        </w:rPr>
      </w:pPr>
    </w:p>
    <w:p w:rsidR="00E01B16" w:rsidRDefault="00E01B16">
      <w:pPr>
        <w:rPr>
          <w:rFonts w:ascii="Times New Roman" w:hAnsi="Times New Roman" w:cs="Times New Roman"/>
          <w:sz w:val="24"/>
          <w:szCs w:val="24"/>
        </w:rPr>
      </w:pPr>
    </w:p>
    <w:p w:rsidR="00E01B16" w:rsidRDefault="00E01B16">
      <w:pPr>
        <w:rPr>
          <w:rFonts w:ascii="Times New Roman" w:hAnsi="Times New Roman" w:cs="Times New Roman"/>
          <w:sz w:val="24"/>
          <w:szCs w:val="24"/>
        </w:rPr>
      </w:pPr>
    </w:p>
    <w:p w:rsidR="00E01B16" w:rsidRDefault="00E01B16">
      <w:pPr>
        <w:rPr>
          <w:rFonts w:ascii="Times New Roman" w:hAnsi="Times New Roman" w:cs="Times New Roman"/>
          <w:sz w:val="24"/>
          <w:szCs w:val="24"/>
        </w:rPr>
      </w:pPr>
    </w:p>
    <w:p w:rsidR="00E01B16" w:rsidRDefault="00E01B16">
      <w:pPr>
        <w:rPr>
          <w:rFonts w:ascii="Times New Roman" w:hAnsi="Times New Roman" w:cs="Times New Roman"/>
          <w:sz w:val="24"/>
          <w:szCs w:val="24"/>
        </w:rPr>
      </w:pPr>
    </w:p>
    <w:p w:rsidR="00E01B16" w:rsidRDefault="00E01B16">
      <w:pPr>
        <w:rPr>
          <w:rFonts w:ascii="Times New Roman" w:hAnsi="Times New Roman" w:cs="Times New Roman"/>
          <w:sz w:val="24"/>
          <w:szCs w:val="24"/>
        </w:rPr>
      </w:pPr>
    </w:p>
    <w:p w:rsidR="00E01B16" w:rsidRDefault="00E01B16">
      <w:pPr>
        <w:rPr>
          <w:rFonts w:ascii="Times New Roman" w:hAnsi="Times New Roman" w:cs="Times New Roman"/>
          <w:sz w:val="24"/>
          <w:szCs w:val="24"/>
        </w:rPr>
      </w:pPr>
    </w:p>
    <w:p w:rsidR="00E01B16" w:rsidRDefault="00E01B16">
      <w:pPr>
        <w:rPr>
          <w:rFonts w:ascii="Times New Roman" w:hAnsi="Times New Roman" w:cs="Times New Roman"/>
          <w:sz w:val="24"/>
          <w:szCs w:val="24"/>
        </w:rPr>
      </w:pPr>
    </w:p>
    <w:p w:rsidR="00E01B16" w:rsidRDefault="00E01B16">
      <w:pPr>
        <w:rPr>
          <w:rFonts w:ascii="Times New Roman" w:hAnsi="Times New Roman" w:cs="Times New Roman"/>
          <w:sz w:val="24"/>
          <w:szCs w:val="24"/>
        </w:rPr>
      </w:pPr>
    </w:p>
    <w:p w:rsidR="00E01B16" w:rsidRDefault="00E01B16">
      <w:pPr>
        <w:rPr>
          <w:rFonts w:ascii="Times New Roman" w:hAnsi="Times New Roman" w:cs="Times New Roman"/>
          <w:sz w:val="24"/>
          <w:szCs w:val="24"/>
        </w:rPr>
      </w:pPr>
    </w:p>
    <w:p w:rsidR="00E01B16" w:rsidRDefault="00E01B16">
      <w:pPr>
        <w:rPr>
          <w:rFonts w:ascii="Times New Roman" w:hAnsi="Times New Roman" w:cs="Times New Roman"/>
          <w:sz w:val="24"/>
          <w:szCs w:val="24"/>
        </w:rPr>
      </w:pPr>
    </w:p>
    <w:p w:rsidR="00E01B16" w:rsidRDefault="00E01B16">
      <w:pPr>
        <w:rPr>
          <w:rFonts w:ascii="Times New Roman" w:hAnsi="Times New Roman" w:cs="Times New Roman"/>
          <w:sz w:val="24"/>
          <w:szCs w:val="24"/>
        </w:rPr>
      </w:pPr>
    </w:p>
    <w:p w:rsidR="00E01B16" w:rsidRPr="00E01B16" w:rsidRDefault="00E01B16">
      <w:pPr>
        <w:rPr>
          <w:rFonts w:ascii="Times New Roman" w:hAnsi="Times New Roman" w:cs="Times New Roman"/>
          <w:sz w:val="24"/>
          <w:szCs w:val="24"/>
        </w:rPr>
      </w:pPr>
    </w:p>
    <w:p w:rsidR="00DA61B7" w:rsidRPr="00DA61B7" w:rsidRDefault="00DA61B7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spellStart"/>
      <w:r w:rsidRPr="00DA61B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lastRenderedPageBreak/>
        <w:t>Количественный</w:t>
      </w:r>
      <w:proofErr w:type="spellEnd"/>
      <w:r w:rsidRPr="00DA61B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DA61B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анализ</w:t>
      </w:r>
      <w:proofErr w:type="spellEnd"/>
      <w:r w:rsidRPr="00DA61B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DA61B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результатов</w:t>
      </w:r>
      <w:proofErr w:type="spellEnd"/>
      <w:r w:rsidRPr="00DA61B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DA61B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за</w:t>
      </w:r>
      <w:proofErr w:type="spellEnd"/>
      <w:r w:rsidRPr="00DA61B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 xml:space="preserve"> 2018-2019 </w:t>
      </w:r>
      <w:proofErr w:type="spellStart"/>
      <w:r w:rsidRPr="00DA61B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уч.год</w:t>
      </w:r>
      <w:proofErr w:type="spellEnd"/>
    </w:p>
    <w:tbl>
      <w:tblPr>
        <w:tblStyle w:val="a5"/>
        <w:tblW w:w="0" w:type="auto"/>
        <w:tblLook w:val="04A0"/>
      </w:tblPr>
      <w:tblGrid>
        <w:gridCol w:w="1960"/>
        <w:gridCol w:w="1406"/>
        <w:gridCol w:w="1264"/>
        <w:gridCol w:w="1519"/>
        <w:gridCol w:w="1685"/>
        <w:gridCol w:w="1256"/>
        <w:gridCol w:w="1545"/>
        <w:gridCol w:w="1392"/>
        <w:gridCol w:w="1406"/>
        <w:gridCol w:w="1353"/>
      </w:tblGrid>
      <w:tr w:rsidR="00E01B16" w:rsidTr="00E01B16">
        <w:tc>
          <w:tcPr>
            <w:tcW w:w="1960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кисточка</w:t>
            </w:r>
          </w:p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оригами</w:t>
            </w:r>
          </w:p>
        </w:tc>
        <w:tc>
          <w:tcPr>
            <w:tcW w:w="1519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моды</w:t>
            </w:r>
          </w:p>
        </w:tc>
        <w:tc>
          <w:tcPr>
            <w:tcW w:w="1685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Деревянная</w:t>
            </w:r>
          </w:p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</w:p>
        </w:tc>
        <w:tc>
          <w:tcPr>
            <w:tcW w:w="1256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545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оркестр</w:t>
            </w:r>
          </w:p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2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Вокал «Лейся песня»</w:t>
            </w:r>
          </w:p>
        </w:tc>
        <w:tc>
          <w:tcPr>
            <w:tcW w:w="1406" w:type="dxa"/>
          </w:tcPr>
          <w:p w:rsidR="00E01B16" w:rsidRPr="00DA61B7" w:rsidRDefault="00E01B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stylu</w:t>
            </w:r>
            <w:proofErr w:type="spellEnd"/>
          </w:p>
        </w:tc>
        <w:tc>
          <w:tcPr>
            <w:tcW w:w="1353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ОК»</w:t>
            </w:r>
          </w:p>
        </w:tc>
      </w:tr>
      <w:tr w:rsidR="00E01B16" w:rsidTr="00E01B16">
        <w:tc>
          <w:tcPr>
            <w:tcW w:w="1960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6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1B16" w:rsidTr="00E01B16">
        <w:tc>
          <w:tcPr>
            <w:tcW w:w="1960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406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16" w:rsidTr="00E01B16">
        <w:tc>
          <w:tcPr>
            <w:tcW w:w="1960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Окружной </w:t>
            </w:r>
          </w:p>
        </w:tc>
        <w:tc>
          <w:tcPr>
            <w:tcW w:w="1406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16" w:rsidTr="00E01B16">
        <w:tc>
          <w:tcPr>
            <w:tcW w:w="1960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1406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16" w:rsidTr="00E01B16">
        <w:tc>
          <w:tcPr>
            <w:tcW w:w="1960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06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16" w:rsidTr="00E01B16">
        <w:tc>
          <w:tcPr>
            <w:tcW w:w="1960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06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16" w:rsidTr="00E01B16">
        <w:tc>
          <w:tcPr>
            <w:tcW w:w="1960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406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01B16" w:rsidRDefault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1B7" w:rsidRPr="00DA61B7" w:rsidRDefault="00DA61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961"/>
        <w:gridCol w:w="1291"/>
        <w:gridCol w:w="1392"/>
        <w:gridCol w:w="1701"/>
        <w:gridCol w:w="1640"/>
        <w:gridCol w:w="1195"/>
        <w:gridCol w:w="1418"/>
        <w:gridCol w:w="1417"/>
        <w:gridCol w:w="1418"/>
        <w:gridCol w:w="1353"/>
      </w:tblGrid>
      <w:tr w:rsidR="00E01B16" w:rsidRPr="00DA61B7" w:rsidTr="00E01B16">
        <w:tc>
          <w:tcPr>
            <w:tcW w:w="1961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Бусинка</w:t>
            </w:r>
          </w:p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Тэрэнги</w:t>
            </w:r>
            <w:proofErr w:type="spellEnd"/>
          </w:p>
        </w:tc>
        <w:tc>
          <w:tcPr>
            <w:tcW w:w="1701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Улаалзай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0" w:type="dxa"/>
          </w:tcPr>
          <w:p w:rsidR="00E01B16" w:rsidRDefault="00E01B16" w:rsidP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  <w:p w:rsidR="00E01B16" w:rsidRDefault="00E01B16" w:rsidP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«Юность»</w:t>
            </w:r>
          </w:p>
        </w:tc>
        <w:tc>
          <w:tcPr>
            <w:tcW w:w="1195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Картинг</w:t>
            </w:r>
          </w:p>
        </w:tc>
        <w:tc>
          <w:tcPr>
            <w:tcW w:w="1418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РДШ</w:t>
            </w:r>
          </w:p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«Проба пера»</w:t>
            </w:r>
          </w:p>
        </w:tc>
        <w:tc>
          <w:tcPr>
            <w:tcW w:w="1417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вспышки</w:t>
            </w:r>
          </w:p>
        </w:tc>
        <w:tc>
          <w:tcPr>
            <w:tcW w:w="1418" w:type="dxa"/>
          </w:tcPr>
          <w:p w:rsidR="00E01B16" w:rsidRP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353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</w:t>
            </w:r>
          </w:p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туризм</w:t>
            </w:r>
          </w:p>
        </w:tc>
      </w:tr>
      <w:tr w:rsidR="00E01B16" w:rsidRPr="00DA61B7" w:rsidTr="00E01B16">
        <w:tc>
          <w:tcPr>
            <w:tcW w:w="1961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E01B16" w:rsidRDefault="00E01B16" w:rsidP="00E0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1B16" w:rsidTr="00E01B16">
        <w:tc>
          <w:tcPr>
            <w:tcW w:w="1961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291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16" w:rsidTr="00E01B16">
        <w:tc>
          <w:tcPr>
            <w:tcW w:w="1961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Окружной </w:t>
            </w:r>
          </w:p>
        </w:tc>
        <w:tc>
          <w:tcPr>
            <w:tcW w:w="1291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16" w:rsidTr="00E01B16">
        <w:tc>
          <w:tcPr>
            <w:tcW w:w="1961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1291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16" w:rsidTr="00E01B16">
        <w:tc>
          <w:tcPr>
            <w:tcW w:w="1961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291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16" w:rsidTr="00E01B16">
        <w:tc>
          <w:tcPr>
            <w:tcW w:w="1961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16" w:rsidTr="00E01B16">
        <w:tc>
          <w:tcPr>
            <w:tcW w:w="1961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291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01B16" w:rsidRDefault="00E01B16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A2D" w:rsidRPr="00E01B16" w:rsidRDefault="009E3A2D">
      <w:pPr>
        <w:rPr>
          <w:rFonts w:ascii="Times New Roman" w:hAnsi="Times New Roman" w:cs="Times New Roman"/>
          <w:sz w:val="24"/>
          <w:szCs w:val="24"/>
        </w:rPr>
      </w:pPr>
    </w:p>
    <w:p w:rsidR="00E01B16" w:rsidRDefault="00CE7038">
      <w:pPr>
        <w:rPr>
          <w:rFonts w:ascii="Times New Roman" w:hAnsi="Times New Roman" w:cs="Times New Roman"/>
          <w:sz w:val="24"/>
          <w:szCs w:val="24"/>
        </w:rPr>
      </w:pPr>
      <w:r w:rsidRPr="00E47B6C">
        <w:rPr>
          <w:rFonts w:ascii="Times New Roman" w:hAnsi="Times New Roman" w:cs="Times New Roman"/>
          <w:sz w:val="24"/>
          <w:szCs w:val="24"/>
        </w:rPr>
        <w:t xml:space="preserve">Начато   </w:t>
      </w:r>
      <w:r w:rsidR="00E01B16">
        <w:rPr>
          <w:rFonts w:ascii="Times New Roman" w:hAnsi="Times New Roman" w:cs="Times New Roman"/>
          <w:sz w:val="24"/>
          <w:szCs w:val="24"/>
        </w:rPr>
        <w:t>1 сентября</w:t>
      </w:r>
      <w:r w:rsidRPr="00E47B6C">
        <w:rPr>
          <w:rFonts w:ascii="Times New Roman" w:hAnsi="Times New Roman" w:cs="Times New Roman"/>
          <w:sz w:val="24"/>
          <w:szCs w:val="24"/>
        </w:rPr>
        <w:t xml:space="preserve"> 2018 г  </w:t>
      </w:r>
    </w:p>
    <w:p w:rsidR="001D7CCC" w:rsidRPr="00E47B6C" w:rsidRDefault="00E01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Окончено   31 мая 2019г </w:t>
      </w:r>
      <w:r w:rsidR="00CE7038" w:rsidRPr="00E47B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Методист      Ц.М. </w:t>
      </w:r>
      <w:proofErr w:type="spellStart"/>
      <w:r w:rsidR="00CE7038" w:rsidRPr="00E47B6C">
        <w:rPr>
          <w:rFonts w:ascii="Times New Roman" w:hAnsi="Times New Roman" w:cs="Times New Roman"/>
          <w:sz w:val="24"/>
          <w:szCs w:val="24"/>
        </w:rPr>
        <w:t>Ешидоржиева</w:t>
      </w:r>
      <w:proofErr w:type="spellEnd"/>
    </w:p>
    <w:p w:rsidR="00E47B6C" w:rsidRPr="00E47B6C" w:rsidRDefault="00E47B6C">
      <w:pPr>
        <w:rPr>
          <w:rFonts w:ascii="Times New Roman" w:hAnsi="Times New Roman" w:cs="Times New Roman"/>
          <w:sz w:val="24"/>
          <w:szCs w:val="24"/>
        </w:rPr>
      </w:pPr>
    </w:p>
    <w:sectPr w:rsidR="00E47B6C" w:rsidRPr="00E47B6C" w:rsidSect="00E01B16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ndardPoster">
    <w:altName w:val="Arial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970D1"/>
    <w:rsid w:val="00001A4B"/>
    <w:rsid w:val="00003A5D"/>
    <w:rsid w:val="00016F36"/>
    <w:rsid w:val="00022334"/>
    <w:rsid w:val="00026120"/>
    <w:rsid w:val="00027ECA"/>
    <w:rsid w:val="000352FF"/>
    <w:rsid w:val="000379D6"/>
    <w:rsid w:val="00042C5B"/>
    <w:rsid w:val="000523FC"/>
    <w:rsid w:val="0005752E"/>
    <w:rsid w:val="00064AFC"/>
    <w:rsid w:val="00072A67"/>
    <w:rsid w:val="00077A04"/>
    <w:rsid w:val="00091B47"/>
    <w:rsid w:val="000A5D39"/>
    <w:rsid w:val="000A6E17"/>
    <w:rsid w:val="000A7481"/>
    <w:rsid w:val="000B1AFE"/>
    <w:rsid w:val="000B4623"/>
    <w:rsid w:val="000B6BC6"/>
    <w:rsid w:val="000C06B7"/>
    <w:rsid w:val="000C1E67"/>
    <w:rsid w:val="000C2790"/>
    <w:rsid w:val="000D13B5"/>
    <w:rsid w:val="000D39CD"/>
    <w:rsid w:val="000D5657"/>
    <w:rsid w:val="000D6454"/>
    <w:rsid w:val="000E1A8D"/>
    <w:rsid w:val="000E4F01"/>
    <w:rsid w:val="000E6BD6"/>
    <w:rsid w:val="000F3539"/>
    <w:rsid w:val="001012BA"/>
    <w:rsid w:val="00115114"/>
    <w:rsid w:val="00115519"/>
    <w:rsid w:val="00120F31"/>
    <w:rsid w:val="00121AB4"/>
    <w:rsid w:val="00124F63"/>
    <w:rsid w:val="0013098F"/>
    <w:rsid w:val="00132163"/>
    <w:rsid w:val="001334C5"/>
    <w:rsid w:val="00135B7A"/>
    <w:rsid w:val="001365FF"/>
    <w:rsid w:val="001421AD"/>
    <w:rsid w:val="001469E3"/>
    <w:rsid w:val="001505F9"/>
    <w:rsid w:val="00162315"/>
    <w:rsid w:val="00162A34"/>
    <w:rsid w:val="00167059"/>
    <w:rsid w:val="00167F29"/>
    <w:rsid w:val="00172FED"/>
    <w:rsid w:val="00175D6B"/>
    <w:rsid w:val="0018002D"/>
    <w:rsid w:val="0018042C"/>
    <w:rsid w:val="00187D7C"/>
    <w:rsid w:val="00194B10"/>
    <w:rsid w:val="001976CC"/>
    <w:rsid w:val="001A2B59"/>
    <w:rsid w:val="001C1E66"/>
    <w:rsid w:val="001C2F3E"/>
    <w:rsid w:val="001C6367"/>
    <w:rsid w:val="001D6890"/>
    <w:rsid w:val="001D7CCC"/>
    <w:rsid w:val="001E71AF"/>
    <w:rsid w:val="001E72A8"/>
    <w:rsid w:val="001E7BBF"/>
    <w:rsid w:val="001E7E6B"/>
    <w:rsid w:val="001F17D3"/>
    <w:rsid w:val="001F59CB"/>
    <w:rsid w:val="001F6304"/>
    <w:rsid w:val="00202377"/>
    <w:rsid w:val="002042DA"/>
    <w:rsid w:val="0021346C"/>
    <w:rsid w:val="002202DB"/>
    <w:rsid w:val="0022157A"/>
    <w:rsid w:val="00242CE0"/>
    <w:rsid w:val="00243ACD"/>
    <w:rsid w:val="00243C62"/>
    <w:rsid w:val="0024517B"/>
    <w:rsid w:val="00245193"/>
    <w:rsid w:val="00246214"/>
    <w:rsid w:val="0024627E"/>
    <w:rsid w:val="00251C64"/>
    <w:rsid w:val="00271327"/>
    <w:rsid w:val="00272441"/>
    <w:rsid w:val="002757AB"/>
    <w:rsid w:val="002A1BD3"/>
    <w:rsid w:val="002A3FB9"/>
    <w:rsid w:val="002B05F0"/>
    <w:rsid w:val="002B1EBC"/>
    <w:rsid w:val="002B75A7"/>
    <w:rsid w:val="002C255F"/>
    <w:rsid w:val="002C2EBB"/>
    <w:rsid w:val="002D3C49"/>
    <w:rsid w:val="002D5DB9"/>
    <w:rsid w:val="002D5E7E"/>
    <w:rsid w:val="002D680C"/>
    <w:rsid w:val="002E6A7A"/>
    <w:rsid w:val="002E777E"/>
    <w:rsid w:val="002F669C"/>
    <w:rsid w:val="00316A62"/>
    <w:rsid w:val="003325DE"/>
    <w:rsid w:val="00341FA6"/>
    <w:rsid w:val="00351622"/>
    <w:rsid w:val="00363CE6"/>
    <w:rsid w:val="00366DB7"/>
    <w:rsid w:val="003674BB"/>
    <w:rsid w:val="00370D41"/>
    <w:rsid w:val="003719E4"/>
    <w:rsid w:val="0037259D"/>
    <w:rsid w:val="003853F3"/>
    <w:rsid w:val="00391EB0"/>
    <w:rsid w:val="003A0438"/>
    <w:rsid w:val="003A6313"/>
    <w:rsid w:val="003A7760"/>
    <w:rsid w:val="003B7982"/>
    <w:rsid w:val="003C2A5B"/>
    <w:rsid w:val="003C5F4B"/>
    <w:rsid w:val="003C6A23"/>
    <w:rsid w:val="003D032E"/>
    <w:rsid w:val="003D1033"/>
    <w:rsid w:val="003D42C0"/>
    <w:rsid w:val="003E41EF"/>
    <w:rsid w:val="003E591A"/>
    <w:rsid w:val="003E7A8F"/>
    <w:rsid w:val="003F5D9D"/>
    <w:rsid w:val="00407396"/>
    <w:rsid w:val="004157C9"/>
    <w:rsid w:val="00423B27"/>
    <w:rsid w:val="0042456F"/>
    <w:rsid w:val="004264CB"/>
    <w:rsid w:val="00426C29"/>
    <w:rsid w:val="004327E8"/>
    <w:rsid w:val="004330CC"/>
    <w:rsid w:val="004331CC"/>
    <w:rsid w:val="004359BC"/>
    <w:rsid w:val="00446B52"/>
    <w:rsid w:val="00450510"/>
    <w:rsid w:val="0045166C"/>
    <w:rsid w:val="00457FEF"/>
    <w:rsid w:val="00464D3E"/>
    <w:rsid w:val="00466EAF"/>
    <w:rsid w:val="004764A8"/>
    <w:rsid w:val="00482069"/>
    <w:rsid w:val="00492368"/>
    <w:rsid w:val="00495F4D"/>
    <w:rsid w:val="004A021C"/>
    <w:rsid w:val="004A1D48"/>
    <w:rsid w:val="004B04D4"/>
    <w:rsid w:val="004B514D"/>
    <w:rsid w:val="004C23B5"/>
    <w:rsid w:val="004C4489"/>
    <w:rsid w:val="004C6FA7"/>
    <w:rsid w:val="004E1366"/>
    <w:rsid w:val="004F0631"/>
    <w:rsid w:val="004F3BE5"/>
    <w:rsid w:val="00510933"/>
    <w:rsid w:val="00510CCC"/>
    <w:rsid w:val="00512111"/>
    <w:rsid w:val="0051330D"/>
    <w:rsid w:val="00514EC6"/>
    <w:rsid w:val="005174C7"/>
    <w:rsid w:val="00525C39"/>
    <w:rsid w:val="005272D5"/>
    <w:rsid w:val="005325E7"/>
    <w:rsid w:val="0054105C"/>
    <w:rsid w:val="0054692A"/>
    <w:rsid w:val="0055017B"/>
    <w:rsid w:val="00551F51"/>
    <w:rsid w:val="00552801"/>
    <w:rsid w:val="00553444"/>
    <w:rsid w:val="00561650"/>
    <w:rsid w:val="0056266C"/>
    <w:rsid w:val="00566F66"/>
    <w:rsid w:val="00572765"/>
    <w:rsid w:val="00574522"/>
    <w:rsid w:val="00577016"/>
    <w:rsid w:val="00581D8E"/>
    <w:rsid w:val="00593522"/>
    <w:rsid w:val="005A26D8"/>
    <w:rsid w:val="005A71AB"/>
    <w:rsid w:val="005B2EA8"/>
    <w:rsid w:val="005C104D"/>
    <w:rsid w:val="005C7B02"/>
    <w:rsid w:val="005D1624"/>
    <w:rsid w:val="005D38AE"/>
    <w:rsid w:val="005E3152"/>
    <w:rsid w:val="005E7AED"/>
    <w:rsid w:val="005F116B"/>
    <w:rsid w:val="005F1BA3"/>
    <w:rsid w:val="005F2549"/>
    <w:rsid w:val="00601650"/>
    <w:rsid w:val="00604EAF"/>
    <w:rsid w:val="0060561F"/>
    <w:rsid w:val="00611D84"/>
    <w:rsid w:val="00631869"/>
    <w:rsid w:val="00642C6A"/>
    <w:rsid w:val="00643490"/>
    <w:rsid w:val="00643F83"/>
    <w:rsid w:val="00644385"/>
    <w:rsid w:val="00647426"/>
    <w:rsid w:val="00654078"/>
    <w:rsid w:val="00654467"/>
    <w:rsid w:val="00656C43"/>
    <w:rsid w:val="00665773"/>
    <w:rsid w:val="006658BB"/>
    <w:rsid w:val="006670AB"/>
    <w:rsid w:val="00670F36"/>
    <w:rsid w:val="00686500"/>
    <w:rsid w:val="006A77F5"/>
    <w:rsid w:val="006B20C9"/>
    <w:rsid w:val="006B4123"/>
    <w:rsid w:val="006B6E4C"/>
    <w:rsid w:val="006C759C"/>
    <w:rsid w:val="006D2553"/>
    <w:rsid w:val="006D3B3E"/>
    <w:rsid w:val="006E1193"/>
    <w:rsid w:val="006E1D29"/>
    <w:rsid w:val="006E2A41"/>
    <w:rsid w:val="006E336A"/>
    <w:rsid w:val="006E411B"/>
    <w:rsid w:val="006F0339"/>
    <w:rsid w:val="006F64BC"/>
    <w:rsid w:val="00713FE7"/>
    <w:rsid w:val="00731309"/>
    <w:rsid w:val="007343B3"/>
    <w:rsid w:val="00740302"/>
    <w:rsid w:val="00744CCF"/>
    <w:rsid w:val="00747F19"/>
    <w:rsid w:val="0075555E"/>
    <w:rsid w:val="0077122E"/>
    <w:rsid w:val="0077419E"/>
    <w:rsid w:val="00784D53"/>
    <w:rsid w:val="00784F95"/>
    <w:rsid w:val="007869B3"/>
    <w:rsid w:val="00790B8F"/>
    <w:rsid w:val="00790E13"/>
    <w:rsid w:val="00796D6F"/>
    <w:rsid w:val="007A06C2"/>
    <w:rsid w:val="007A3250"/>
    <w:rsid w:val="007A6DF4"/>
    <w:rsid w:val="007A7F71"/>
    <w:rsid w:val="007B363E"/>
    <w:rsid w:val="007B475F"/>
    <w:rsid w:val="007C399D"/>
    <w:rsid w:val="007C628B"/>
    <w:rsid w:val="007D3508"/>
    <w:rsid w:val="007D7125"/>
    <w:rsid w:val="007D7B9F"/>
    <w:rsid w:val="007F6AFC"/>
    <w:rsid w:val="008051D0"/>
    <w:rsid w:val="00805C19"/>
    <w:rsid w:val="00820782"/>
    <w:rsid w:val="00821BB1"/>
    <w:rsid w:val="0083416B"/>
    <w:rsid w:val="00834AEF"/>
    <w:rsid w:val="008425FB"/>
    <w:rsid w:val="00847BC6"/>
    <w:rsid w:val="00853326"/>
    <w:rsid w:val="008533DC"/>
    <w:rsid w:val="00854455"/>
    <w:rsid w:val="00864E1B"/>
    <w:rsid w:val="00870F4F"/>
    <w:rsid w:val="00871B65"/>
    <w:rsid w:val="0088344A"/>
    <w:rsid w:val="008A07C4"/>
    <w:rsid w:val="008A3385"/>
    <w:rsid w:val="008A3DD8"/>
    <w:rsid w:val="008F1236"/>
    <w:rsid w:val="008F347F"/>
    <w:rsid w:val="009020D5"/>
    <w:rsid w:val="0091316E"/>
    <w:rsid w:val="00915D89"/>
    <w:rsid w:val="00916584"/>
    <w:rsid w:val="009202F5"/>
    <w:rsid w:val="009263E9"/>
    <w:rsid w:val="0093084D"/>
    <w:rsid w:val="00934B48"/>
    <w:rsid w:val="00944A00"/>
    <w:rsid w:val="00945FB8"/>
    <w:rsid w:val="009476AA"/>
    <w:rsid w:val="009711ED"/>
    <w:rsid w:val="00971D89"/>
    <w:rsid w:val="009720DA"/>
    <w:rsid w:val="0098142E"/>
    <w:rsid w:val="00984BD8"/>
    <w:rsid w:val="00985A51"/>
    <w:rsid w:val="009873EB"/>
    <w:rsid w:val="00993C71"/>
    <w:rsid w:val="009A4281"/>
    <w:rsid w:val="009A5256"/>
    <w:rsid w:val="009B047D"/>
    <w:rsid w:val="009B2954"/>
    <w:rsid w:val="009D38B9"/>
    <w:rsid w:val="009E3A2D"/>
    <w:rsid w:val="009F1D12"/>
    <w:rsid w:val="009F6D48"/>
    <w:rsid w:val="00A044A3"/>
    <w:rsid w:val="00A123B5"/>
    <w:rsid w:val="00A155BA"/>
    <w:rsid w:val="00A200FE"/>
    <w:rsid w:val="00A26151"/>
    <w:rsid w:val="00A26AB4"/>
    <w:rsid w:val="00A3138C"/>
    <w:rsid w:val="00A32FBE"/>
    <w:rsid w:val="00A35E12"/>
    <w:rsid w:val="00A367C1"/>
    <w:rsid w:val="00A37BE0"/>
    <w:rsid w:val="00A42E1B"/>
    <w:rsid w:val="00A5330E"/>
    <w:rsid w:val="00A54CE1"/>
    <w:rsid w:val="00A55157"/>
    <w:rsid w:val="00A563BE"/>
    <w:rsid w:val="00A706A5"/>
    <w:rsid w:val="00A71C5C"/>
    <w:rsid w:val="00A768B7"/>
    <w:rsid w:val="00A84E54"/>
    <w:rsid w:val="00A937DD"/>
    <w:rsid w:val="00AA3A39"/>
    <w:rsid w:val="00AA3B97"/>
    <w:rsid w:val="00AA4C41"/>
    <w:rsid w:val="00AB52AA"/>
    <w:rsid w:val="00AC6EF2"/>
    <w:rsid w:val="00AD6694"/>
    <w:rsid w:val="00AF4387"/>
    <w:rsid w:val="00B03AD4"/>
    <w:rsid w:val="00B11BA1"/>
    <w:rsid w:val="00B1618E"/>
    <w:rsid w:val="00B25729"/>
    <w:rsid w:val="00B31B2A"/>
    <w:rsid w:val="00B32C47"/>
    <w:rsid w:val="00B35CC5"/>
    <w:rsid w:val="00B409B8"/>
    <w:rsid w:val="00B44B99"/>
    <w:rsid w:val="00B532EE"/>
    <w:rsid w:val="00B564D6"/>
    <w:rsid w:val="00B57ABB"/>
    <w:rsid w:val="00B6533D"/>
    <w:rsid w:val="00B82E43"/>
    <w:rsid w:val="00B93407"/>
    <w:rsid w:val="00B935EE"/>
    <w:rsid w:val="00B93EEA"/>
    <w:rsid w:val="00BA00C7"/>
    <w:rsid w:val="00BA0277"/>
    <w:rsid w:val="00BA3BAF"/>
    <w:rsid w:val="00BB3400"/>
    <w:rsid w:val="00BC4FE9"/>
    <w:rsid w:val="00BC7227"/>
    <w:rsid w:val="00BC74E3"/>
    <w:rsid w:val="00BE1307"/>
    <w:rsid w:val="00BF1D15"/>
    <w:rsid w:val="00BF20AB"/>
    <w:rsid w:val="00BF3F40"/>
    <w:rsid w:val="00BF77AF"/>
    <w:rsid w:val="00C05410"/>
    <w:rsid w:val="00C163D9"/>
    <w:rsid w:val="00C16A07"/>
    <w:rsid w:val="00C23EF3"/>
    <w:rsid w:val="00C24D94"/>
    <w:rsid w:val="00C30EA6"/>
    <w:rsid w:val="00C36D28"/>
    <w:rsid w:val="00C47DD1"/>
    <w:rsid w:val="00C52AF7"/>
    <w:rsid w:val="00C65FA8"/>
    <w:rsid w:val="00C72E8C"/>
    <w:rsid w:val="00C748A1"/>
    <w:rsid w:val="00C801EC"/>
    <w:rsid w:val="00C807E8"/>
    <w:rsid w:val="00C83AD1"/>
    <w:rsid w:val="00C9364A"/>
    <w:rsid w:val="00C970D1"/>
    <w:rsid w:val="00CB490C"/>
    <w:rsid w:val="00CB5244"/>
    <w:rsid w:val="00CB784E"/>
    <w:rsid w:val="00CC6EFF"/>
    <w:rsid w:val="00CD50FE"/>
    <w:rsid w:val="00CD740A"/>
    <w:rsid w:val="00CE0A80"/>
    <w:rsid w:val="00CE7038"/>
    <w:rsid w:val="00CF1DF8"/>
    <w:rsid w:val="00CF1EFC"/>
    <w:rsid w:val="00CF584C"/>
    <w:rsid w:val="00CF5C43"/>
    <w:rsid w:val="00D060F2"/>
    <w:rsid w:val="00D1252C"/>
    <w:rsid w:val="00D2197C"/>
    <w:rsid w:val="00D30C5E"/>
    <w:rsid w:val="00D33395"/>
    <w:rsid w:val="00D36AE4"/>
    <w:rsid w:val="00D40551"/>
    <w:rsid w:val="00D41CDE"/>
    <w:rsid w:val="00D428BC"/>
    <w:rsid w:val="00D5006C"/>
    <w:rsid w:val="00D565C6"/>
    <w:rsid w:val="00D57EA2"/>
    <w:rsid w:val="00D61EFB"/>
    <w:rsid w:val="00D660FE"/>
    <w:rsid w:val="00D7149E"/>
    <w:rsid w:val="00D73EE0"/>
    <w:rsid w:val="00D74C07"/>
    <w:rsid w:val="00D83567"/>
    <w:rsid w:val="00D8502B"/>
    <w:rsid w:val="00D86A20"/>
    <w:rsid w:val="00DA0EEF"/>
    <w:rsid w:val="00DA3DE8"/>
    <w:rsid w:val="00DA61B7"/>
    <w:rsid w:val="00DC4200"/>
    <w:rsid w:val="00DC4A0A"/>
    <w:rsid w:val="00DC71CA"/>
    <w:rsid w:val="00DC7901"/>
    <w:rsid w:val="00DE20D1"/>
    <w:rsid w:val="00DE2AD9"/>
    <w:rsid w:val="00DE4510"/>
    <w:rsid w:val="00DF38BD"/>
    <w:rsid w:val="00DF7757"/>
    <w:rsid w:val="00E01B16"/>
    <w:rsid w:val="00E12561"/>
    <w:rsid w:val="00E12DCF"/>
    <w:rsid w:val="00E1310C"/>
    <w:rsid w:val="00E156CA"/>
    <w:rsid w:val="00E168EA"/>
    <w:rsid w:val="00E336BF"/>
    <w:rsid w:val="00E35552"/>
    <w:rsid w:val="00E45C52"/>
    <w:rsid w:val="00E47B6C"/>
    <w:rsid w:val="00E538FD"/>
    <w:rsid w:val="00E654E1"/>
    <w:rsid w:val="00E65DDC"/>
    <w:rsid w:val="00E67AC5"/>
    <w:rsid w:val="00E73BB2"/>
    <w:rsid w:val="00E74203"/>
    <w:rsid w:val="00E86DF3"/>
    <w:rsid w:val="00E900C5"/>
    <w:rsid w:val="00E96641"/>
    <w:rsid w:val="00EA6AD6"/>
    <w:rsid w:val="00EA6E7C"/>
    <w:rsid w:val="00EA7888"/>
    <w:rsid w:val="00EB1873"/>
    <w:rsid w:val="00EB21AA"/>
    <w:rsid w:val="00ED2AFB"/>
    <w:rsid w:val="00ED7AC9"/>
    <w:rsid w:val="00EE0681"/>
    <w:rsid w:val="00EF350A"/>
    <w:rsid w:val="00EF5DDF"/>
    <w:rsid w:val="00F21815"/>
    <w:rsid w:val="00F22DB0"/>
    <w:rsid w:val="00F22FE4"/>
    <w:rsid w:val="00F251B8"/>
    <w:rsid w:val="00F25DF3"/>
    <w:rsid w:val="00F25E4E"/>
    <w:rsid w:val="00F4003A"/>
    <w:rsid w:val="00F5312D"/>
    <w:rsid w:val="00F54B16"/>
    <w:rsid w:val="00F60D6B"/>
    <w:rsid w:val="00F634FF"/>
    <w:rsid w:val="00F65CE8"/>
    <w:rsid w:val="00F729DC"/>
    <w:rsid w:val="00F81826"/>
    <w:rsid w:val="00F829E7"/>
    <w:rsid w:val="00F8783A"/>
    <w:rsid w:val="00F9063E"/>
    <w:rsid w:val="00F90A32"/>
    <w:rsid w:val="00FA1DD4"/>
    <w:rsid w:val="00FA5483"/>
    <w:rsid w:val="00FB2AA3"/>
    <w:rsid w:val="00FC129D"/>
    <w:rsid w:val="00FC23B1"/>
    <w:rsid w:val="00FC2F10"/>
    <w:rsid w:val="00FC3ED9"/>
    <w:rsid w:val="00FC587B"/>
    <w:rsid w:val="00FD131C"/>
    <w:rsid w:val="00FE4078"/>
    <w:rsid w:val="00FE7B9A"/>
    <w:rsid w:val="00FF44C4"/>
    <w:rsid w:val="204A1701"/>
    <w:rsid w:val="22CD6672"/>
    <w:rsid w:val="4A2F7CA8"/>
    <w:rsid w:val="79421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3E"/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63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B3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B363E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B363E"/>
    <w:pPr>
      <w:ind w:left="720"/>
      <w:contextualSpacing/>
    </w:pPr>
  </w:style>
  <w:style w:type="paragraph" w:customStyle="1" w:styleId="a8">
    <w:name w:val="Диссертация"/>
    <w:basedOn w:val="a"/>
    <w:uiPriority w:val="99"/>
    <w:rsid w:val="007B363E"/>
    <w:pPr>
      <w:spacing w:after="0" w:line="360" w:lineRule="auto"/>
      <w:ind w:firstLine="340"/>
      <w:jc w:val="both"/>
    </w:pPr>
    <w:rPr>
      <w:rFonts w:ascii="StandardPoster" w:eastAsia="Times New Roman" w:hAnsi="StandardPoster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B3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99F45B-355E-4F87-B272-E4381E22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14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403</cp:revision>
  <cp:lastPrinted>2019-07-25T06:59:00Z</cp:lastPrinted>
  <dcterms:created xsi:type="dcterms:W3CDTF">2017-08-27T06:43:00Z</dcterms:created>
  <dcterms:modified xsi:type="dcterms:W3CDTF">2019-07-25T07:00:00Z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